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9"/>
        <w:gridCol w:w="4392"/>
        <w:gridCol w:w="1741"/>
      </w:tblGrid>
      <w:tr w:rsidR="00F959FF" w14:paraId="710BBB63" w14:textId="77777777" w:rsidTr="00F959FF">
        <w:tc>
          <w:tcPr>
            <w:tcW w:w="0" w:type="auto"/>
            <w:vAlign w:val="center"/>
          </w:tcPr>
          <w:p w14:paraId="3761CC6D" w14:textId="1CBA0ED8" w:rsidR="00F959FF" w:rsidRDefault="000F057B" w:rsidP="00F959F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ict w14:anchorId="0ECFB2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9pt;height:49pt">
                  <v:imagedata r:id="rId7" o:title="kfu_logo_3l_rus"/>
                </v:shape>
              </w:pict>
            </w:r>
          </w:p>
        </w:tc>
        <w:tc>
          <w:tcPr>
            <w:tcW w:w="0" w:type="auto"/>
            <w:vAlign w:val="center"/>
          </w:tcPr>
          <w:p w14:paraId="3DEC3050" w14:textId="09313E36" w:rsidR="00F959FF" w:rsidRDefault="00F959FF" w:rsidP="00F959F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noProof/>
                <w:sz w:val="24"/>
                <w:szCs w:val="24"/>
                <w:lang w:val="ru-RU"/>
              </w:rPr>
              <w:drawing>
                <wp:inline distT="0" distB="0" distL="0" distR="0" wp14:anchorId="55C15068" wp14:editId="5F28BF64">
                  <wp:extent cx="2651760" cy="532995"/>
                  <wp:effectExtent l="0" t="0" r="0" b="635"/>
                  <wp:docPr id="3" name="Рисунок 3" descr="C:\Users\leona\AppData\Local\Microsoft\Windows\INetCache\Content.Word\1_가로형_영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ona\AppData\Local\Microsoft\Windows\INetCache\Content.Word\1_가로형_영문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207" cy="536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</w:tcPr>
          <w:p w14:paraId="2906482D" w14:textId="478F0BB7" w:rsidR="00F959FF" w:rsidRDefault="00F959FF" w:rsidP="00F959F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noProof/>
                <w:sz w:val="24"/>
                <w:szCs w:val="24"/>
                <w:lang w:val="ru-RU"/>
              </w:rPr>
              <w:drawing>
                <wp:inline distT="0" distB="0" distL="0" distR="0" wp14:anchorId="280617D1" wp14:editId="27CC85E3">
                  <wp:extent cx="797727" cy="784860"/>
                  <wp:effectExtent l="0" t="0" r="2540" b="0"/>
                  <wp:docPr id="1" name="Рисунок 1" descr="C:\Users\leona\AppData\Local\Microsoft\Windows\INetCache\Content.Word\цы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ona\AppData\Local\Microsoft\Windows\INetCache\Content.Word\цы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727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C8CBE7" w14:textId="77777777" w:rsidR="00F959FF" w:rsidRDefault="00F959FF" w:rsidP="00E272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608F4F" w14:textId="2E305BAB" w:rsidR="002438F9" w:rsidRPr="00E27240" w:rsidRDefault="003D522E" w:rsidP="00280180">
      <w:pPr>
        <w:spacing w:after="0" w:line="0" w:lineRule="atLeast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27240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E2724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2438F9" w:rsidRPr="00E27240">
        <w:rPr>
          <w:rFonts w:ascii="Times New Roman" w:hAnsi="Times New Roman" w:cs="Times New Roman"/>
          <w:b/>
          <w:bCs/>
          <w:sz w:val="24"/>
          <w:szCs w:val="24"/>
          <w:lang w:val="ru-RU"/>
        </w:rPr>
        <w:t>КОНКУРС ЧИТАТЕЛЬСКИХ ЭССЕ ПО КОРЕЙСКОЙ ЛИТЕРАТУРЕ</w:t>
      </w:r>
    </w:p>
    <w:p w14:paraId="5C55A241" w14:textId="77777777" w:rsidR="002438F9" w:rsidRPr="00E27240" w:rsidRDefault="002438F9" w:rsidP="00280180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9E04FBE" w14:textId="25B85285" w:rsidR="00411C40" w:rsidRPr="00411C40" w:rsidRDefault="00E27240" w:rsidP="00280180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св</w:t>
      </w:r>
      <w:r w:rsidR="00411C40">
        <w:rPr>
          <w:rFonts w:ascii="Times New Roman" w:hAnsi="Times New Roman" w:cs="Times New Roman"/>
          <w:sz w:val="24"/>
          <w:szCs w:val="24"/>
          <w:lang w:val="ru-RU"/>
        </w:rPr>
        <w:t xml:space="preserve">язи со </w:t>
      </w:r>
      <w:r w:rsidR="00411C40" w:rsidRPr="00411C40">
        <w:rPr>
          <w:rFonts w:ascii="Times New Roman" w:eastAsia="Malgun Gothic" w:hAnsi="Times New Roman" w:cs="Times New Roman"/>
          <w:kern w:val="0"/>
          <w:sz w:val="24"/>
          <w:szCs w:val="24"/>
          <w:lang w:val="ru-RU"/>
        </w:rPr>
        <w:t>сложившейся эпидемиологической обстановкой в стране</w:t>
      </w:r>
      <w:r w:rsidR="00411C40">
        <w:rPr>
          <w:rFonts w:ascii="Times New Roman" w:eastAsia="Malgun Gothic" w:hAnsi="Times New Roman" w:cs="Times New Roman"/>
          <w:kern w:val="0"/>
          <w:sz w:val="24"/>
          <w:szCs w:val="24"/>
          <w:lang w:val="ru-RU"/>
        </w:rPr>
        <w:t>, настали сложные времена для всех нас. Поэтому мы предлагаем провести с пользой период самоизоляции и принять участие в конкурсе эссе по прочитанному произведению корейской литературы.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5426"/>
        <w:gridCol w:w="3816"/>
      </w:tblGrid>
      <w:tr w:rsidR="003D1A34" w:rsidRPr="00E27240" w14:paraId="2E60373B" w14:textId="77777777" w:rsidTr="00E27240">
        <w:tc>
          <w:tcPr>
            <w:tcW w:w="2967" w:type="pct"/>
          </w:tcPr>
          <w:p w14:paraId="64AF4988" w14:textId="552DA475" w:rsidR="003D1A34" w:rsidRPr="00E27240" w:rsidRDefault="003D1A34" w:rsidP="0028018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="003D522E"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Название</w:t>
            </w:r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="003D522E" w:rsidRPr="00E2724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D522E"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Конкурс читательских эссе по корейской литературе </w:t>
            </w:r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="00411C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проводится п</w:t>
            </w:r>
            <w:r w:rsidR="003D522E"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олностью на русском языке</w:t>
            </w:r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14:paraId="33A4C08C" w14:textId="145438C4" w:rsidR="003D1A34" w:rsidRPr="00F959FF" w:rsidRDefault="003D1A34" w:rsidP="0028018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="002438F9"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Выбранное произведение</w:t>
            </w:r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="007A7766"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 - Виктор Цой</w:t>
            </w:r>
            <w:r w:rsidR="007A7766"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Кан </w:t>
            </w:r>
            <w:proofErr w:type="spellStart"/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="007A7766"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ё</w:t>
            </w:r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proofErr w:type="spellEnd"/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Юн. </w:t>
            </w:r>
            <w:proofErr w:type="spellStart"/>
            <w:r w:rsidR="002438F9"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Спб</w:t>
            </w:r>
            <w:proofErr w:type="spellEnd"/>
            <w:r w:rsidR="002438F9" w:rsidRPr="00F959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proofErr w:type="spellStart"/>
            <w:r w:rsidRPr="00F959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Гиперион</w:t>
            </w:r>
            <w:proofErr w:type="spellEnd"/>
            <w:r w:rsidRPr="00F959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2018.</w:t>
            </w:r>
          </w:p>
          <w:p w14:paraId="527B820A" w14:textId="73CE0E0C" w:rsidR="003D1A34" w:rsidRPr="00E27240" w:rsidRDefault="003D1A34" w:rsidP="0028018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="003D522E"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Участники: все желающие, проживающие на территории Российской Федерации и СНГ</w:t>
            </w:r>
            <w:r w:rsidR="007A7766"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(учащиеся, начиная с 9-го класса)</w:t>
            </w:r>
          </w:p>
          <w:p w14:paraId="0AAF516F" w14:textId="77777777" w:rsidR="00DF405C" w:rsidRPr="00411C40" w:rsidRDefault="00DF405C" w:rsidP="00280180">
            <w:pPr>
              <w:spacing w:line="0" w:lineRule="atLeast"/>
              <w:rPr>
                <w:rFonts w:ascii="Times New Roman" w:hAnsi="Times New Roman" w:cs="Times New Roman"/>
                <w:color w:val="0563C1" w:themeColor="hyperlink"/>
                <w:sz w:val="24"/>
                <w:szCs w:val="24"/>
                <w:u w:val="single"/>
                <w:lang w:val="ru-RU"/>
              </w:rPr>
            </w:pPr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Бланк заявления находится по следующему электронному адресу: </w:t>
            </w:r>
            <w:hyperlink r:id="rId10" w:history="1">
              <w:r w:rsidRPr="00E2724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E2724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2724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vk</w:t>
              </w:r>
              <w:proofErr w:type="spellEnd"/>
              <w:r w:rsidRPr="00E2724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2724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2724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2724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koreakfu</w:t>
              </w:r>
              <w:proofErr w:type="spellEnd"/>
            </w:hyperlink>
          </w:p>
          <w:p w14:paraId="432CC80F" w14:textId="73BEEB59" w:rsidR="003D522E" w:rsidRPr="00E27240" w:rsidRDefault="003D522E" w:rsidP="00280180">
            <w:pPr>
              <w:spacing w:line="0" w:lineRule="atLeast"/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Участие подтверждается после </w:t>
            </w:r>
            <w:r w:rsidR="00DF40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получения</w:t>
            </w:r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заполненного заявления на участие</w:t>
            </w:r>
            <w:r w:rsidR="00DF40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следующей электронной почте</w:t>
            </w:r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E2724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korea</w:t>
              </w:r>
              <w:r w:rsidRPr="00E2724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2724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kfu</w:t>
              </w:r>
              <w:r w:rsidRPr="00E2724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@</w:t>
              </w:r>
              <w:r w:rsidRPr="00E2724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gmail</w:t>
              </w:r>
              <w:r w:rsidRPr="00E2724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2724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</w:hyperlink>
          </w:p>
          <w:p w14:paraId="63820B3C" w14:textId="16DA98ED" w:rsidR="003D522E" w:rsidRPr="00E27240" w:rsidRDefault="003D522E" w:rsidP="0028018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Те</w:t>
            </w:r>
            <w:proofErr w:type="gramStart"/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кст пр</w:t>
            </w:r>
            <w:proofErr w:type="gramEnd"/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оизведения</w:t>
            </w:r>
            <w:r w:rsidR="00DF40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proofErr w:type="spellStart"/>
            <w:r w:rsidR="00DF405C">
              <w:rPr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DF405C" w:rsidRPr="00DF40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DF40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формате</w:t>
            </w:r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высылается после успешной регистрации</w:t>
            </w:r>
            <w:r w:rsidR="00411C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3D11F89C" w14:textId="530AF3A5" w:rsidR="003D1A34" w:rsidRPr="00E27240" w:rsidRDefault="003D1A34" w:rsidP="0028018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 w:rsidR="007A7766"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Период приема эссе: 10 августа (</w:t>
            </w:r>
            <w:proofErr w:type="spellStart"/>
            <w:proofErr w:type="gramStart"/>
            <w:r w:rsidR="007A7766"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пн</w:t>
            </w:r>
            <w:proofErr w:type="spellEnd"/>
            <w:proofErr w:type="gramEnd"/>
            <w:r w:rsidR="007A7766"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- 20 сентября (</w:t>
            </w:r>
            <w:proofErr w:type="spellStart"/>
            <w:r w:rsidR="007A7766"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</w:t>
            </w:r>
            <w:proofErr w:type="spellEnd"/>
            <w:r w:rsidR="007A7766"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2020 года</w:t>
            </w:r>
          </w:p>
          <w:p w14:paraId="7D32C58B" w14:textId="563BE137" w:rsidR="007A7766" w:rsidRPr="00E27240" w:rsidRDefault="003D1A34" w:rsidP="0028018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="007A7766"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Место и дата церемонии награждения: 31 октября 2020 г. (</w:t>
            </w:r>
            <w:proofErr w:type="spellStart"/>
            <w:proofErr w:type="gramStart"/>
            <w:r w:rsidR="007A7766"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сб</w:t>
            </w:r>
            <w:proofErr w:type="spellEnd"/>
            <w:proofErr w:type="gramEnd"/>
            <w:r w:rsidR="007A7766"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), Казанский (Приволжский) федеральный университет</w:t>
            </w:r>
          </w:p>
          <w:p w14:paraId="142AFF05" w14:textId="165E52B1" w:rsidR="003D1A34" w:rsidRPr="00E27240" w:rsidRDefault="003D1A34" w:rsidP="0028018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</w:t>
            </w:r>
            <w:r w:rsidR="007A7766"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Главный приз: смартфон последней модели</w:t>
            </w:r>
          </w:p>
        </w:tc>
        <w:tc>
          <w:tcPr>
            <w:tcW w:w="2033" w:type="pct"/>
          </w:tcPr>
          <w:p w14:paraId="50861757" w14:textId="77777777" w:rsidR="003D1A34" w:rsidRPr="00E27240" w:rsidRDefault="003D1A34" w:rsidP="00E2724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14:paraId="433A4B1C" w14:textId="77777777" w:rsidR="003D1A34" w:rsidRPr="00E27240" w:rsidRDefault="003D1A34" w:rsidP="00E27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24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50881F3B" wp14:editId="327A8EC4">
                  <wp:extent cx="2279161" cy="3440892"/>
                  <wp:effectExtent l="0" t="0" r="6985" b="7620"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124" cy="3452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A34" w:rsidRPr="00C96455" w14:paraId="5F55A2C3" w14:textId="77777777" w:rsidTr="00E27240">
        <w:tc>
          <w:tcPr>
            <w:tcW w:w="5000" w:type="pct"/>
            <w:gridSpan w:val="2"/>
          </w:tcPr>
          <w:p w14:paraId="356FD9CA" w14:textId="77777777" w:rsidR="005664C4" w:rsidRPr="005664C4" w:rsidRDefault="007A7766" w:rsidP="0028018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Правила конкурса:</w:t>
            </w:r>
            <w:r w:rsidR="005664C4" w:rsidRPr="0056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032964F6" w14:textId="626E460B" w:rsidR="007A7766" w:rsidRPr="005664C4" w:rsidRDefault="005664C4" w:rsidP="0028018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Документ формата </w:t>
            </w:r>
            <w:r w:rsidRPr="005664C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56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 размер шрифта 12, минимум</w:t>
            </w:r>
            <w:r w:rsidR="00C964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 и максимум 3 страницы</w:t>
            </w:r>
            <w:bookmarkStart w:id="0" w:name="_GoBack"/>
            <w:bookmarkEnd w:id="0"/>
            <w:r w:rsidR="00C964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текста</w:t>
            </w:r>
          </w:p>
          <w:p w14:paraId="6DCE2B44" w14:textId="41A73965" w:rsidR="007A7766" w:rsidRPr="005664C4" w:rsidRDefault="007A7766" w:rsidP="0028018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Заявление на участие в конкурсе принимается только от одного претендента</w:t>
            </w:r>
            <w:r w:rsidR="00411C40" w:rsidRPr="0056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24E866C7" w14:textId="219C1C88" w:rsidR="007A7766" w:rsidRPr="005664C4" w:rsidRDefault="007A7766" w:rsidP="0028018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E27240" w:rsidRPr="0056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Файл</w:t>
            </w:r>
            <w:r w:rsidRPr="0056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эссе на русском языке должен быть представлен в виде документа </w:t>
            </w:r>
            <w:r w:rsidRPr="005664C4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r w:rsidRPr="0056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664C4">
              <w:rPr>
                <w:rFonts w:ascii="Times New Roman" w:hAnsi="Times New Roman" w:cs="Times New Roman"/>
                <w:sz w:val="24"/>
                <w:szCs w:val="24"/>
              </w:rPr>
              <w:t>Word</w:t>
            </w:r>
            <w:r w:rsidRPr="0056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(.</w:t>
            </w:r>
            <w:r w:rsidRPr="005664C4">
              <w:rPr>
                <w:rFonts w:ascii="Times New Roman" w:hAnsi="Times New Roman" w:cs="Times New Roman"/>
                <w:sz w:val="24"/>
                <w:szCs w:val="24"/>
              </w:rPr>
              <w:t>doc</w:t>
            </w:r>
            <w:r w:rsidRPr="0056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или .</w:t>
            </w:r>
            <w:proofErr w:type="spellStart"/>
            <w:r w:rsidRPr="005664C4">
              <w:rPr>
                <w:rFonts w:ascii="Times New Roman" w:hAnsi="Times New Roman" w:cs="Times New Roman"/>
                <w:sz w:val="24"/>
                <w:szCs w:val="24"/>
              </w:rPr>
              <w:t>docx</w:t>
            </w:r>
            <w:proofErr w:type="spellEnd"/>
            <w:r w:rsidRPr="0056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="00411C40" w:rsidRPr="0056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92C9B7C" w14:textId="051CEA72" w:rsidR="007A7766" w:rsidRPr="00E27240" w:rsidRDefault="00CC562E" w:rsidP="00280180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7A7766" w:rsidRPr="0056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Критерии оцен</w:t>
            </w:r>
            <w:r w:rsidR="00E27240" w:rsidRPr="0056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ивания</w:t>
            </w:r>
            <w:r w:rsidR="007A7766" w:rsidRPr="0056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(100%): соответствие </w:t>
            </w:r>
            <w:r w:rsidR="00E27240" w:rsidRPr="0056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целесообразность выбранной темы</w:t>
            </w:r>
            <w:r w:rsidR="007A7766" w:rsidRPr="0056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(40%), </w:t>
            </w:r>
            <w:r w:rsidR="00E27240" w:rsidRPr="005664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целостность текста</w:t>
            </w:r>
            <w:r w:rsidR="007A7766" w:rsidRPr="0056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(25%), стилистика</w:t>
            </w:r>
            <w:r w:rsidR="00E27240" w:rsidRPr="0056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текста</w:t>
            </w:r>
            <w:r w:rsidR="007A7766" w:rsidRPr="0056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(20%), креативность (15%)</w:t>
            </w:r>
            <w:r w:rsidR="00E27240" w:rsidRPr="0056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3D1A34" w:rsidRPr="00C96455" w14:paraId="29227EB0" w14:textId="77777777" w:rsidTr="00E27240">
        <w:tc>
          <w:tcPr>
            <w:tcW w:w="5000" w:type="pct"/>
            <w:gridSpan w:val="2"/>
          </w:tcPr>
          <w:p w14:paraId="7351EDF3" w14:textId="7F5C6367" w:rsidR="003D1A34" w:rsidRPr="00E27240" w:rsidRDefault="002438F9" w:rsidP="00280180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Организаторы: НОЦ Центр исследований Кореи «</w:t>
            </w:r>
            <w:proofErr w:type="spellStart"/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Корееведение</w:t>
            </w:r>
            <w:proofErr w:type="spellEnd"/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 Казанско</w:t>
            </w:r>
            <w:r w:rsid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(Приволжско</w:t>
            </w:r>
            <w:r w:rsid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федерально</w:t>
            </w:r>
            <w:r w:rsid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университет</w:t>
            </w:r>
            <w:r w:rsid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3D522E"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Ассоциация корейских школ СНГ, </w:t>
            </w:r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Институт литературного перевода Кореи</w:t>
            </w:r>
          </w:p>
        </w:tc>
      </w:tr>
      <w:tr w:rsidR="001A3410" w:rsidRPr="00C96455" w14:paraId="582541EA" w14:textId="77777777" w:rsidTr="00E27240">
        <w:tc>
          <w:tcPr>
            <w:tcW w:w="5000" w:type="pct"/>
            <w:gridSpan w:val="2"/>
          </w:tcPr>
          <w:p w14:paraId="156DF075" w14:textId="77777777" w:rsidR="00411C40" w:rsidRDefault="002438F9" w:rsidP="00280180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Председатель комиссии конкурса чит</w:t>
            </w:r>
            <w:r w:rsidR="003D522E"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тельских эссе по корейской литературе</w:t>
            </w:r>
          </w:p>
          <w:p w14:paraId="49BAAA94" w14:textId="714594E4" w:rsidR="00E27240" w:rsidRDefault="002438F9" w:rsidP="00280180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Казани, профессор Казанского (Приволжского) федерального </w:t>
            </w:r>
            <w:r w:rsidR="003D522E"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университета</w:t>
            </w:r>
          </w:p>
          <w:p w14:paraId="3415A42E" w14:textId="1F53B1FF" w:rsidR="00E27240" w:rsidRPr="00280180" w:rsidRDefault="002438F9" w:rsidP="00280180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 </w:t>
            </w:r>
            <w:proofErr w:type="spellStart"/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</w:t>
            </w:r>
            <w:proofErr w:type="spellEnd"/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272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Чоль</w:t>
            </w:r>
            <w:proofErr w:type="spellEnd"/>
          </w:p>
          <w:p w14:paraId="0B2CFE52" w14:textId="28DAC95F" w:rsidR="001A3410" w:rsidRPr="00E27240" w:rsidRDefault="000F057B" w:rsidP="00280180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3" w:history="1">
              <w:r w:rsidR="00E27240" w:rsidRPr="00E2724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E27240" w:rsidRPr="00E2724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27240" w:rsidRPr="00E2724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vk</w:t>
              </w:r>
              <w:r w:rsidR="00E27240" w:rsidRPr="00E2724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7240" w:rsidRPr="00E2724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27240" w:rsidRPr="00E2724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7240" w:rsidRPr="00E2724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koreakfu</w:t>
              </w:r>
            </w:hyperlink>
            <w:r w:rsidR="00E27240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ru-RU"/>
              </w:rPr>
              <w:t xml:space="preserve"> </w:t>
            </w:r>
            <w:r w:rsidR="00E27240" w:rsidRPr="00E27240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ru-RU"/>
              </w:rPr>
              <w:t xml:space="preserve">/ </w:t>
            </w:r>
            <w:hyperlink r:id="rId14" w:history="1">
              <w:r w:rsidR="00E27240" w:rsidRPr="00E2724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korea</w:t>
              </w:r>
              <w:r w:rsidR="00E27240" w:rsidRPr="00E2724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7240" w:rsidRPr="00E2724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kfu</w:t>
              </w:r>
              <w:r w:rsidR="00E27240" w:rsidRPr="00E2724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@</w:t>
              </w:r>
              <w:r w:rsidR="00E27240" w:rsidRPr="00E2724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gmail</w:t>
              </w:r>
              <w:r w:rsidR="00E27240" w:rsidRPr="00E2724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7240" w:rsidRPr="00E2724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</w:hyperlink>
          </w:p>
        </w:tc>
      </w:tr>
    </w:tbl>
    <w:p w14:paraId="285E9BB4" w14:textId="77777777" w:rsidR="003C1BB6" w:rsidRPr="00E27240" w:rsidRDefault="003C1BB6" w:rsidP="00E272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3C1BB6" w:rsidRPr="00E2724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3B587C" w14:textId="77777777" w:rsidR="000F057B" w:rsidRDefault="000F057B" w:rsidP="00280180">
      <w:pPr>
        <w:spacing w:after="0" w:line="240" w:lineRule="auto"/>
      </w:pPr>
      <w:r>
        <w:separator/>
      </w:r>
    </w:p>
  </w:endnote>
  <w:endnote w:type="continuationSeparator" w:id="0">
    <w:p w14:paraId="541CAB10" w14:textId="77777777" w:rsidR="000F057B" w:rsidRDefault="000F057B" w:rsidP="00280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71B813" w14:textId="77777777" w:rsidR="000F057B" w:rsidRDefault="000F057B" w:rsidP="00280180">
      <w:pPr>
        <w:spacing w:after="0" w:line="240" w:lineRule="auto"/>
      </w:pPr>
      <w:r>
        <w:separator/>
      </w:r>
    </w:p>
  </w:footnote>
  <w:footnote w:type="continuationSeparator" w:id="0">
    <w:p w14:paraId="185B5F4E" w14:textId="77777777" w:rsidR="000F057B" w:rsidRDefault="000F057B" w:rsidP="002801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BB6"/>
    <w:rsid w:val="00033F5A"/>
    <w:rsid w:val="00051C62"/>
    <w:rsid w:val="000F057B"/>
    <w:rsid w:val="001A3410"/>
    <w:rsid w:val="002438F9"/>
    <w:rsid w:val="00280180"/>
    <w:rsid w:val="00333148"/>
    <w:rsid w:val="003C1BB6"/>
    <w:rsid w:val="003D1A34"/>
    <w:rsid w:val="003D522E"/>
    <w:rsid w:val="00411C40"/>
    <w:rsid w:val="005664C4"/>
    <w:rsid w:val="0058371C"/>
    <w:rsid w:val="007A7766"/>
    <w:rsid w:val="00802778"/>
    <w:rsid w:val="008A74D9"/>
    <w:rsid w:val="00B45863"/>
    <w:rsid w:val="00B7170A"/>
    <w:rsid w:val="00BF6153"/>
    <w:rsid w:val="00C96455"/>
    <w:rsid w:val="00CC562E"/>
    <w:rsid w:val="00DF405C"/>
    <w:rsid w:val="00E27240"/>
    <w:rsid w:val="00E669BB"/>
    <w:rsid w:val="00EF049F"/>
    <w:rsid w:val="00F959FF"/>
    <w:rsid w:val="00FD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4876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586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3D1A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95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59F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80180"/>
    <w:pPr>
      <w:tabs>
        <w:tab w:val="center" w:pos="4513"/>
        <w:tab w:val="right" w:pos="9026"/>
      </w:tabs>
      <w:snapToGrid w:val="0"/>
    </w:pPr>
  </w:style>
  <w:style w:type="character" w:customStyle="1" w:styleId="a8">
    <w:name w:val="Верхний колонтитул Знак"/>
    <w:basedOn w:val="a0"/>
    <w:link w:val="a7"/>
    <w:uiPriority w:val="99"/>
    <w:rsid w:val="00280180"/>
  </w:style>
  <w:style w:type="paragraph" w:styleId="a9">
    <w:name w:val="footer"/>
    <w:basedOn w:val="a"/>
    <w:link w:val="aa"/>
    <w:uiPriority w:val="99"/>
    <w:unhideWhenUsed/>
    <w:rsid w:val="00280180"/>
    <w:pPr>
      <w:tabs>
        <w:tab w:val="center" w:pos="4513"/>
        <w:tab w:val="right" w:pos="9026"/>
      </w:tabs>
      <w:snapToGrid w:val="0"/>
    </w:pPr>
  </w:style>
  <w:style w:type="character" w:customStyle="1" w:styleId="aa">
    <w:name w:val="Нижний колонтитул Знак"/>
    <w:basedOn w:val="a0"/>
    <w:link w:val="a9"/>
    <w:uiPriority w:val="99"/>
    <w:rsid w:val="002801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586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3D1A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95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59F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80180"/>
    <w:pPr>
      <w:tabs>
        <w:tab w:val="center" w:pos="4513"/>
        <w:tab w:val="right" w:pos="9026"/>
      </w:tabs>
      <w:snapToGrid w:val="0"/>
    </w:pPr>
  </w:style>
  <w:style w:type="character" w:customStyle="1" w:styleId="a8">
    <w:name w:val="Верхний колонтитул Знак"/>
    <w:basedOn w:val="a0"/>
    <w:link w:val="a7"/>
    <w:uiPriority w:val="99"/>
    <w:rsid w:val="00280180"/>
  </w:style>
  <w:style w:type="paragraph" w:styleId="a9">
    <w:name w:val="footer"/>
    <w:basedOn w:val="a"/>
    <w:link w:val="aa"/>
    <w:uiPriority w:val="99"/>
    <w:unhideWhenUsed/>
    <w:rsid w:val="00280180"/>
    <w:pPr>
      <w:tabs>
        <w:tab w:val="center" w:pos="4513"/>
        <w:tab w:val="right" w:pos="9026"/>
      </w:tabs>
      <w:snapToGrid w:val="0"/>
    </w:pPr>
  </w:style>
  <w:style w:type="character" w:customStyle="1" w:styleId="aa">
    <w:name w:val="Нижний колонтитул Знак"/>
    <w:basedOn w:val="a0"/>
    <w:link w:val="a9"/>
    <w:uiPriority w:val="99"/>
    <w:rsid w:val="00280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2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://vk.com/koreakf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korea.kfu@gmail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vk.com/koreakf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korea.kfu@gmail.com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314</Words>
  <Characters>1795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 CHeol Ko</dc:creator>
  <cp:keywords/>
  <dc:description/>
  <cp:lastModifiedBy>Елена Малахова</cp:lastModifiedBy>
  <cp:revision>16</cp:revision>
  <dcterms:created xsi:type="dcterms:W3CDTF">2020-04-12T15:31:00Z</dcterms:created>
  <dcterms:modified xsi:type="dcterms:W3CDTF">2020-04-13T13:32:00Z</dcterms:modified>
</cp:coreProperties>
</file>